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36" w:rsidRPr="002E119B" w:rsidRDefault="0037376D" w:rsidP="002E119B">
      <w:pPr>
        <w:ind w:left="-360" w:right="-1188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342900</wp:posOffset>
                </wp:positionV>
                <wp:extent cx="2971800" cy="13335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9B" w:rsidRPr="002E119B" w:rsidRDefault="002E119B" w:rsidP="002E11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119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APPEL A PROJET</w:t>
                            </w:r>
                          </w:p>
                          <w:p w:rsidR="002E119B" w:rsidRPr="002E119B" w:rsidRDefault="002E119B" w:rsidP="002E11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119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Classe à projet d’éducation aux médias </w:t>
                            </w:r>
                          </w:p>
                          <w:p w:rsidR="002E119B" w:rsidRPr="002E119B" w:rsidRDefault="002E119B" w:rsidP="002E11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119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« Classe à PEM »</w:t>
                            </w:r>
                          </w:p>
                          <w:p w:rsidR="002E119B" w:rsidRPr="002E119B" w:rsidRDefault="002E119B" w:rsidP="002E11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119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Académie de Créteil</w:t>
                            </w:r>
                          </w:p>
                          <w:p w:rsidR="002E119B" w:rsidRPr="002E119B" w:rsidRDefault="002E119B" w:rsidP="002E11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119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2013-2014</w:t>
                            </w:r>
                          </w:p>
                          <w:p w:rsidR="002E119B" w:rsidRDefault="002E1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6.9pt;margin-top:27pt;width:23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UKgg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" stroked="f">
                <v:textbox>
                  <w:txbxContent>
                    <w:p w:rsidR="002E119B" w:rsidRPr="002E119B" w:rsidRDefault="002E119B" w:rsidP="002E11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E119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APPEL A PROJET</w:t>
                      </w:r>
                    </w:p>
                    <w:p w:rsidR="002E119B" w:rsidRPr="002E119B" w:rsidRDefault="002E119B" w:rsidP="002E11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E119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Classe à projet d’éducation aux médias </w:t>
                      </w:r>
                    </w:p>
                    <w:p w:rsidR="002E119B" w:rsidRPr="002E119B" w:rsidRDefault="002E119B" w:rsidP="002E11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E119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« Classe à PEM »</w:t>
                      </w:r>
                    </w:p>
                    <w:p w:rsidR="002E119B" w:rsidRPr="002E119B" w:rsidRDefault="002E119B" w:rsidP="002E11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E119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Académie de Créteil</w:t>
                      </w:r>
                    </w:p>
                    <w:p w:rsidR="002E119B" w:rsidRPr="002E119B" w:rsidRDefault="002E119B" w:rsidP="002E11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E119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2013-2014</w:t>
                      </w:r>
                    </w:p>
                    <w:p w:rsidR="002E119B" w:rsidRDefault="002E119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781175" cy="1323975"/>
            <wp:effectExtent l="0" t="0" r="9525" b="9525"/>
            <wp:docPr id="1" name="Image 1" descr="academiecreteil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ecreteilv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231140</wp:posOffset>
                </wp:positionV>
                <wp:extent cx="1143000" cy="1051560"/>
                <wp:effectExtent l="0" t="2540" r="63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36" w:rsidRDefault="0037376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2" name="Image 2" descr="logo-clemi-encad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clemi-encad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2.2pt;margin-top:18.2pt;width:90pt;height: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" stroked="f">
                <v:textbox>
                  <w:txbxContent>
                    <w:p w:rsidR="00245B36" w:rsidRDefault="0037376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2" name="Image 2" descr="logo-clemi-encad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clemi-encad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19B" w:rsidRPr="002E119B" w:rsidRDefault="002E119B" w:rsidP="002E119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0"/>
        <w:gridCol w:w="5812"/>
      </w:tblGrid>
      <w:tr w:rsidR="002E119B" w:rsidRPr="002E119B" w:rsidTr="002E119B">
        <w:tc>
          <w:tcPr>
            <w:tcW w:w="3510" w:type="dxa"/>
          </w:tcPr>
          <w:p w:rsidR="002E119B" w:rsidRPr="00836A65" w:rsidRDefault="002E119B" w:rsidP="0024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5812" w:type="dxa"/>
          </w:tcPr>
          <w:p w:rsidR="002E119B" w:rsidRPr="002E119B" w:rsidRDefault="002E119B" w:rsidP="0024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36" w:rsidRPr="002E119B" w:rsidTr="002E119B">
        <w:tc>
          <w:tcPr>
            <w:tcW w:w="3510" w:type="dxa"/>
          </w:tcPr>
          <w:p w:rsidR="00245B36" w:rsidRPr="00836A65" w:rsidRDefault="00245B36" w:rsidP="0024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</w:rPr>
              <w:t>Nom du chef d’établissement</w:t>
            </w:r>
          </w:p>
        </w:tc>
        <w:tc>
          <w:tcPr>
            <w:tcW w:w="5812" w:type="dxa"/>
          </w:tcPr>
          <w:p w:rsidR="00245B36" w:rsidRPr="002E119B" w:rsidRDefault="00245B36" w:rsidP="0024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36" w:rsidRPr="002E119B" w:rsidTr="002E119B">
        <w:tc>
          <w:tcPr>
            <w:tcW w:w="3510" w:type="dxa"/>
          </w:tcPr>
          <w:p w:rsidR="00245B36" w:rsidRPr="00836A65" w:rsidRDefault="00245B36" w:rsidP="0024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5812" w:type="dxa"/>
          </w:tcPr>
          <w:p w:rsidR="00245B36" w:rsidRPr="002E119B" w:rsidRDefault="00245B36" w:rsidP="0024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36" w:rsidRPr="002E119B" w:rsidTr="002E119B">
        <w:tc>
          <w:tcPr>
            <w:tcW w:w="3510" w:type="dxa"/>
          </w:tcPr>
          <w:p w:rsidR="00245B36" w:rsidRPr="00836A65" w:rsidRDefault="00245B36" w:rsidP="0024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</w:rPr>
              <w:t>Courriel</w:t>
            </w:r>
          </w:p>
        </w:tc>
        <w:tc>
          <w:tcPr>
            <w:tcW w:w="5812" w:type="dxa"/>
          </w:tcPr>
          <w:p w:rsidR="00245B36" w:rsidRPr="002E119B" w:rsidRDefault="00245B36" w:rsidP="0024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36" w:rsidRPr="002E119B" w:rsidTr="002E119B">
        <w:tc>
          <w:tcPr>
            <w:tcW w:w="3510" w:type="dxa"/>
          </w:tcPr>
          <w:p w:rsidR="00245B36" w:rsidRPr="00836A65" w:rsidRDefault="00245B36" w:rsidP="0024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</w:rPr>
              <w:t xml:space="preserve">Téléphone : </w:t>
            </w:r>
          </w:p>
        </w:tc>
        <w:tc>
          <w:tcPr>
            <w:tcW w:w="5812" w:type="dxa"/>
          </w:tcPr>
          <w:p w:rsidR="00245B36" w:rsidRPr="002E119B" w:rsidRDefault="00245B36" w:rsidP="0024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19B" w:rsidRPr="002E119B" w:rsidTr="00836A65">
        <w:tc>
          <w:tcPr>
            <w:tcW w:w="3510" w:type="dxa"/>
            <w:tcBorders>
              <w:bottom w:val="single" w:sz="12" w:space="0" w:color="auto"/>
            </w:tcBorders>
          </w:tcPr>
          <w:p w:rsidR="002E119B" w:rsidRPr="00836A65" w:rsidRDefault="002E119B" w:rsidP="0024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</w:rPr>
              <w:t>RNE de l’établissement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2E119B" w:rsidRPr="002E119B" w:rsidRDefault="002E119B" w:rsidP="0024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RPr="002E119B" w:rsidTr="00836A65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65" w:rsidRPr="00836A65" w:rsidRDefault="00836A65" w:rsidP="0024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</w:rPr>
              <w:t>Intitulé du projet :</w:t>
            </w:r>
          </w:p>
          <w:p w:rsidR="00836A65" w:rsidRPr="002E119B" w:rsidRDefault="00836A65" w:rsidP="0024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0FB" w:rsidRPr="000040FB" w:rsidRDefault="000040FB" w:rsidP="000040FB">
      <w:pPr>
        <w:spacing w:after="0"/>
        <w:rPr>
          <w:vanish/>
        </w:rPr>
      </w:pPr>
    </w:p>
    <w:tbl>
      <w:tblPr>
        <w:tblpPr w:leftFromText="141" w:rightFromText="141" w:vertAnchor="text" w:horzAnchor="margin" w:tblpY="29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94"/>
        <w:gridCol w:w="1761"/>
        <w:gridCol w:w="1760"/>
        <w:gridCol w:w="1761"/>
        <w:gridCol w:w="2280"/>
      </w:tblGrid>
      <w:tr w:rsidR="00836A65" w:rsidRPr="002E119B" w:rsidTr="00836A65">
        <w:trPr>
          <w:trHeight w:val="607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Enseignants coordonnateurs </w:t>
            </w:r>
            <w:r w:rsidRPr="002E119B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  <w:p w:rsidR="00836A65" w:rsidRPr="002E119B" w:rsidRDefault="00836A65" w:rsidP="00836A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9B">
              <w:rPr>
                <w:rFonts w:ascii="Arial" w:hAnsi="Arial" w:cs="Arial"/>
                <w:b/>
                <w:sz w:val="20"/>
                <w:szCs w:val="20"/>
              </w:rPr>
              <w:t>(Binôme référent)</w:t>
            </w:r>
          </w:p>
        </w:tc>
      </w:tr>
      <w:tr w:rsidR="00836A65" w:rsidRPr="002E119B" w:rsidTr="00836A65">
        <w:trPr>
          <w:trHeight w:val="435"/>
        </w:trPr>
        <w:tc>
          <w:tcPr>
            <w:tcW w:w="1794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Téléphone (port.si possible)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</w:tr>
      <w:tr w:rsidR="00836A65" w:rsidRPr="002E119B" w:rsidTr="00836A65">
        <w:trPr>
          <w:trHeight w:val="980"/>
        </w:trPr>
        <w:tc>
          <w:tcPr>
            <w:tcW w:w="1794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RPr="002E119B" w:rsidTr="00836A65">
        <w:trPr>
          <w:trHeight w:val="980"/>
        </w:trPr>
        <w:tc>
          <w:tcPr>
            <w:tcW w:w="1794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RPr="002E119B" w:rsidTr="00836A65">
        <w:trPr>
          <w:trHeight w:val="96"/>
        </w:trPr>
        <w:tc>
          <w:tcPr>
            <w:tcW w:w="9356" w:type="dxa"/>
            <w:gridSpan w:val="5"/>
          </w:tcPr>
          <w:p w:rsidR="00836A65" w:rsidRPr="002E119B" w:rsidRDefault="00836A65" w:rsidP="006421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9B">
              <w:rPr>
                <w:rFonts w:ascii="Arial" w:hAnsi="Arial" w:cs="Arial"/>
                <w:b/>
                <w:sz w:val="20"/>
                <w:szCs w:val="20"/>
              </w:rPr>
              <w:t>Autres enseignants participants au projet :</w:t>
            </w:r>
          </w:p>
        </w:tc>
      </w:tr>
      <w:tr w:rsidR="00836A65" w:rsidRPr="002E119B" w:rsidTr="00836A65">
        <w:trPr>
          <w:trHeight w:val="490"/>
        </w:trPr>
        <w:tc>
          <w:tcPr>
            <w:tcW w:w="1794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6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228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2E119B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</w:tr>
      <w:tr w:rsidR="00836A65" w:rsidRPr="002E119B" w:rsidTr="00836A65">
        <w:trPr>
          <w:trHeight w:val="490"/>
        </w:trPr>
        <w:tc>
          <w:tcPr>
            <w:tcW w:w="1794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RPr="002E119B" w:rsidTr="00836A65">
        <w:trPr>
          <w:trHeight w:val="490"/>
        </w:trPr>
        <w:tc>
          <w:tcPr>
            <w:tcW w:w="1794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RPr="002E119B" w:rsidTr="00836A65">
        <w:trPr>
          <w:trHeight w:val="490"/>
        </w:trPr>
        <w:tc>
          <w:tcPr>
            <w:tcW w:w="1794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RPr="002E119B" w:rsidTr="00836A65">
        <w:trPr>
          <w:trHeight w:val="490"/>
        </w:trPr>
        <w:tc>
          <w:tcPr>
            <w:tcW w:w="3555" w:type="dxa"/>
            <w:gridSpan w:val="2"/>
          </w:tcPr>
          <w:p w:rsidR="00836A65" w:rsidRPr="00836A65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  <w:r w:rsidRPr="00836A65">
              <w:rPr>
                <w:rFonts w:ascii="Arial" w:hAnsi="Arial" w:cs="Arial"/>
                <w:b/>
                <w:sz w:val="20"/>
                <w:szCs w:val="20"/>
                <w:lang w:bidi="ar-SA"/>
              </w:rPr>
              <w:t>S’agit-il d’une création / d’une reconduction ?</w:t>
            </w:r>
            <w:r w:rsidRPr="00836A65">
              <w:rPr>
                <w:rStyle w:val="Appelnotedebasdep"/>
                <w:rFonts w:ascii="Arial" w:hAnsi="Arial" w:cs="Arial"/>
                <w:b/>
                <w:sz w:val="20"/>
                <w:szCs w:val="20"/>
                <w:lang w:bidi="ar-SA"/>
              </w:rPr>
              <w:footnoteReference w:id="1"/>
            </w:r>
            <w:r w:rsidRPr="00836A65">
              <w:rPr>
                <w:rFonts w:ascii="Arial" w:hAnsi="Arial" w:cs="Arial"/>
                <w:b/>
                <w:sz w:val="20"/>
                <w:szCs w:val="20"/>
                <w:lang w:bidi="ar-SA"/>
              </w:rPr>
              <w:t> :</w:t>
            </w:r>
          </w:p>
        </w:tc>
        <w:tc>
          <w:tcPr>
            <w:tcW w:w="5801" w:type="dxa"/>
            <w:gridSpan w:val="3"/>
          </w:tcPr>
          <w:p w:rsidR="00836A65" w:rsidRPr="002E119B" w:rsidRDefault="00836A65" w:rsidP="0083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RPr="00836A65" w:rsidTr="000040FB">
        <w:trPr>
          <w:trHeight w:val="490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836A65" w:rsidRPr="00836A65" w:rsidRDefault="00836A65" w:rsidP="00836A65">
            <w:pPr>
              <w:rPr>
                <w:rFonts w:ascii="Arial" w:hAnsi="Arial" w:cs="Arial"/>
                <w:sz w:val="18"/>
                <w:szCs w:val="18"/>
              </w:rPr>
            </w:pPr>
            <w:r w:rsidRPr="00836A65">
              <w:rPr>
                <w:rFonts w:ascii="Arial" w:hAnsi="Arial" w:cs="Arial"/>
                <w:sz w:val="18"/>
                <w:szCs w:val="18"/>
                <w:lang w:bidi="ar-SA"/>
              </w:rPr>
              <w:t xml:space="preserve">S’il s’agit d’une reconduction, merci de </w:t>
            </w:r>
            <w:r w:rsidRPr="00836A65">
              <w:rPr>
                <w:rFonts w:ascii="Arial" w:hAnsi="Arial" w:cs="Arial"/>
                <w:sz w:val="18"/>
                <w:szCs w:val="18"/>
                <w:u w:val="single"/>
                <w:lang w:bidi="ar-SA"/>
              </w:rPr>
              <w:t>joindre un bilan</w:t>
            </w:r>
            <w:r w:rsidRPr="00836A65">
              <w:rPr>
                <w:rFonts w:ascii="Arial" w:hAnsi="Arial" w:cs="Arial"/>
                <w:sz w:val="18"/>
                <w:szCs w:val="18"/>
                <w:lang w:bidi="ar-SA"/>
              </w:rPr>
              <w:t xml:space="preserve"> de votre action en précisant les remédiations éventuellement apportées et de mentionner les productions réalisées par les élèves durant l’année 2012-13</w:t>
            </w:r>
          </w:p>
        </w:tc>
      </w:tr>
    </w:tbl>
    <w:p w:rsidR="00836A65" w:rsidRPr="00B250A7" w:rsidRDefault="00836A65" w:rsidP="002E119B">
      <w:pPr>
        <w:rPr>
          <w:rFonts w:ascii="Verdana" w:hAnsi="Verdana"/>
          <w:sz w:val="20"/>
          <w:szCs w:val="20"/>
        </w:rPr>
      </w:pPr>
    </w:p>
    <w:tbl>
      <w:tblPr>
        <w:tblW w:w="10007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85"/>
      </w:tblGrid>
      <w:tr w:rsidR="00245B36" w:rsidRPr="00C43387">
        <w:tc>
          <w:tcPr>
            <w:tcW w:w="10007" w:type="dxa"/>
            <w:shd w:val="clear" w:color="auto" w:fill="auto"/>
            <w:vAlign w:val="center"/>
          </w:tcPr>
          <w:tbl>
            <w:tblPr>
              <w:tblpPr w:leftFromText="141" w:rightFromText="141" w:vertAnchor="text" w:tblpY="-321"/>
              <w:tblOverlap w:val="never"/>
              <w:tblW w:w="10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046"/>
              <w:gridCol w:w="7493"/>
            </w:tblGrid>
            <w:tr w:rsidR="00836A65" w:rsidRPr="00245B36" w:rsidTr="00836A65">
              <w:tc>
                <w:tcPr>
                  <w:tcW w:w="10539" w:type="dxa"/>
                  <w:gridSpan w:val="2"/>
                  <w:shd w:val="clear" w:color="auto" w:fill="D9D9D9"/>
                </w:tcPr>
                <w:p w:rsidR="00836A65" w:rsidRPr="00245B36" w:rsidRDefault="00836A65" w:rsidP="000040FB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PRESENTATION DU PROJET</w:t>
                  </w:r>
                </w:p>
              </w:tc>
            </w:tr>
            <w:tr w:rsidR="00836A65" w:rsidRPr="00245B36" w:rsidTr="00836A65"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522B7">
                    <w:rPr>
                      <w:rFonts w:ascii="Verdana" w:hAnsi="Verdana"/>
                      <w:b/>
                      <w:sz w:val="20"/>
                      <w:szCs w:val="20"/>
                      <w:lang w:bidi="ar-SA"/>
                    </w:rPr>
                    <w:t>Classe(s)  concernée(s)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522B7">
                    <w:rPr>
                      <w:rFonts w:ascii="Verdana" w:hAnsi="Verdana"/>
                      <w:b/>
                      <w:sz w:val="20"/>
                      <w:szCs w:val="20"/>
                      <w:lang w:bidi="ar-SA"/>
                    </w:rPr>
                    <w:t>Nombre d’élèves concernés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c>
                <w:tcPr>
                  <w:tcW w:w="2532" w:type="dxa"/>
                </w:tcPr>
                <w:p w:rsidR="00836A65" w:rsidRPr="00245B36" w:rsidRDefault="00836A65" w:rsidP="006421D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Axe du projet d’établissement dans lequel s’inscrit le projet PEM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Etat des lieux des actions d’éducation aux médias dans l’établissement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Constat/</w:t>
                  </w: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état des lieux des besoins des élèves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,</w:t>
                  </w: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préalable à la conception du projet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Objectifs du projet : 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797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Descriptif du contenu du projet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1112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Dimensions du projet relatives à l’éducation aux médias : 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687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Dimensions relatives à la formation au numérique responsable : 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1205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Liens avec les programmes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 des disciplines impliquées : 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686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Liens avec le socle commun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421D5" w:rsidRPr="00245B36" w:rsidTr="00836A65">
              <w:trPr>
                <w:trHeight w:val="686"/>
              </w:trPr>
              <w:tc>
                <w:tcPr>
                  <w:tcW w:w="2532" w:type="dxa"/>
                </w:tcPr>
                <w:p w:rsidR="006421D5" w:rsidRPr="00245B36" w:rsidRDefault="006421D5" w:rsidP="006421D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Production(s) médiatique(s) d’élèves prévue(s) :</w:t>
                  </w:r>
                </w:p>
              </w:tc>
              <w:tc>
                <w:tcPr>
                  <w:tcW w:w="8007" w:type="dxa"/>
                </w:tcPr>
                <w:p w:rsidR="006421D5" w:rsidRDefault="006421D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421D5" w:rsidRDefault="006421D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421D5" w:rsidRDefault="006421D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421D5" w:rsidRPr="00245B36" w:rsidRDefault="006421D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c>
                <w:tcPr>
                  <w:tcW w:w="10539" w:type="dxa"/>
                  <w:gridSpan w:val="2"/>
                  <w:shd w:val="clear" w:color="auto" w:fill="D9D9D9"/>
                </w:tcPr>
                <w:p w:rsidR="00836A65" w:rsidRPr="00245B36" w:rsidRDefault="00836A65" w:rsidP="000040FB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Modalités de mise en œuvre</w:t>
                  </w:r>
                </w:p>
              </w:tc>
            </w:tr>
            <w:tr w:rsidR="00836A65" w:rsidRPr="00245B36" w:rsidTr="00836A65">
              <w:trPr>
                <w:trHeight w:val="488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Place prévue dans l’emploi du temps des élèves</w:t>
                  </w:r>
                  <w:r w:rsidR="006421D5">
                    <w:rPr>
                      <w:rFonts w:ascii="Verdana" w:hAnsi="Verdana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486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Participation éventuelle d’intervenants extérieurs</w:t>
                  </w:r>
                  <w:r w:rsidR="006421D5">
                    <w:rPr>
                      <w:rFonts w:ascii="Verdana" w:hAnsi="Verdana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1571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Partenariats pressentis ou établis (précisez modalités du ou des partenariats)</w:t>
                  </w:r>
                  <w:r w:rsidRPr="00245B36">
                    <w:rPr>
                      <w:rStyle w:val="Appelnotedebasdep"/>
                      <w:rFonts w:ascii="Verdana" w:hAnsi="Verdana"/>
                      <w:b/>
                      <w:sz w:val="20"/>
                      <w:szCs w:val="20"/>
                    </w:rPr>
                    <w:footnoteReference w:id="2"/>
                  </w:r>
                  <w:r w:rsidR="006421D5">
                    <w:rPr>
                      <w:rFonts w:ascii="Verdana" w:hAnsi="Verdana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421D5" w:rsidRPr="00245B36" w:rsidTr="00836A65">
              <w:trPr>
                <w:trHeight w:val="1571"/>
              </w:trPr>
              <w:tc>
                <w:tcPr>
                  <w:tcW w:w="2532" w:type="dxa"/>
                </w:tcPr>
                <w:p w:rsidR="006421D5" w:rsidRPr="00245B36" w:rsidRDefault="006421D5" w:rsidP="006421D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Modalités retenues pour la diffusion et la  valorisation des productions des élèves :</w:t>
                  </w:r>
                </w:p>
              </w:tc>
              <w:tc>
                <w:tcPr>
                  <w:tcW w:w="8007" w:type="dxa"/>
                </w:tcPr>
                <w:p w:rsidR="006421D5" w:rsidRPr="00245B36" w:rsidRDefault="006421D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836A65">
              <w:trPr>
                <w:trHeight w:val="281"/>
              </w:trPr>
              <w:tc>
                <w:tcPr>
                  <w:tcW w:w="10539" w:type="dxa"/>
                  <w:gridSpan w:val="2"/>
                  <w:shd w:val="clear" w:color="auto" w:fill="D9D9D9"/>
                </w:tcPr>
                <w:p w:rsidR="00836A65" w:rsidRPr="00245B36" w:rsidRDefault="00836A65" w:rsidP="000040FB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Mode(s)  d’évaluation</w:t>
                  </w:r>
                </w:p>
              </w:tc>
            </w:tr>
            <w:tr w:rsidR="00836A65" w:rsidRPr="00245B36" w:rsidTr="006421D5">
              <w:trPr>
                <w:trHeight w:val="980"/>
              </w:trPr>
              <w:tc>
                <w:tcPr>
                  <w:tcW w:w="2532" w:type="dxa"/>
                </w:tcPr>
                <w:p w:rsidR="00836A65" w:rsidRPr="00245B36" w:rsidRDefault="00836A65" w:rsidP="000040FB">
                  <w:pPr>
                    <w:spacing w:after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Indicateurs de réussite retenus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007" w:type="dxa"/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6A65" w:rsidRPr="00245B36" w:rsidTr="006421D5">
              <w:trPr>
                <w:trHeight w:val="1996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45B36">
                    <w:rPr>
                      <w:rFonts w:ascii="Verdana" w:hAnsi="Verdana"/>
                      <w:b/>
                      <w:sz w:val="20"/>
                      <w:szCs w:val="20"/>
                    </w:rPr>
                    <w:t>Modalités d’évaluation du projet (merci de préciser les rythmes, le calendrier, les supports, …)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007" w:type="dxa"/>
                  <w:tcBorders>
                    <w:bottom w:val="single" w:sz="4" w:space="0" w:color="auto"/>
                  </w:tcBorders>
                </w:tcPr>
                <w:p w:rsidR="00836A65" w:rsidRPr="00245B36" w:rsidRDefault="00836A65" w:rsidP="000040F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0FB" w:rsidRPr="000040FB" w:rsidRDefault="000040FB" w:rsidP="000040FB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margin" w:tblpY="45"/>
              <w:tblOverlap w:val="never"/>
              <w:tblW w:w="10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547"/>
              <w:gridCol w:w="7998"/>
            </w:tblGrid>
            <w:tr w:rsidR="006421D5" w:rsidTr="006421D5">
              <w:trPr>
                <w:trHeight w:val="1276"/>
              </w:trPr>
              <w:tc>
                <w:tcPr>
                  <w:tcW w:w="2547" w:type="dxa"/>
                </w:tcPr>
                <w:p w:rsidR="006421D5" w:rsidRPr="00245B36" w:rsidRDefault="006421D5" w:rsidP="006421D5">
                  <w:pPr>
                    <w:rPr>
                      <w:b/>
                    </w:rPr>
                  </w:pPr>
                  <w:r w:rsidRPr="00245B36">
                    <w:rPr>
                      <w:b/>
                    </w:rPr>
                    <w:t xml:space="preserve">Avis du chef d’établissement : </w:t>
                  </w:r>
                </w:p>
              </w:tc>
              <w:tc>
                <w:tcPr>
                  <w:tcW w:w="7998" w:type="dxa"/>
                </w:tcPr>
                <w:p w:rsidR="006421D5" w:rsidRDefault="006421D5" w:rsidP="006421D5"/>
                <w:p w:rsidR="006421D5" w:rsidRDefault="006421D5" w:rsidP="006421D5"/>
              </w:tc>
            </w:tr>
            <w:tr w:rsidR="006421D5" w:rsidTr="006421D5">
              <w:trPr>
                <w:trHeight w:val="1014"/>
              </w:trPr>
              <w:tc>
                <w:tcPr>
                  <w:tcW w:w="2547" w:type="dxa"/>
                </w:tcPr>
                <w:p w:rsidR="006421D5" w:rsidRPr="00245B36" w:rsidRDefault="006421D5" w:rsidP="006421D5">
                  <w:pPr>
                    <w:rPr>
                      <w:b/>
                    </w:rPr>
                  </w:pPr>
                  <w:r w:rsidRPr="00245B36">
                    <w:rPr>
                      <w:b/>
                    </w:rPr>
                    <w:t xml:space="preserve">Avis de la commission de validation : </w:t>
                  </w:r>
                </w:p>
              </w:tc>
              <w:tc>
                <w:tcPr>
                  <w:tcW w:w="7998" w:type="dxa"/>
                </w:tcPr>
                <w:p w:rsidR="006421D5" w:rsidRDefault="006421D5" w:rsidP="006421D5"/>
                <w:p w:rsidR="006421D5" w:rsidRDefault="006421D5" w:rsidP="006421D5"/>
              </w:tc>
            </w:tr>
            <w:tr w:rsidR="006421D5" w:rsidTr="006421D5">
              <w:trPr>
                <w:trHeight w:val="1127"/>
              </w:trPr>
              <w:tc>
                <w:tcPr>
                  <w:tcW w:w="2547" w:type="dxa"/>
                </w:tcPr>
                <w:p w:rsidR="006421D5" w:rsidRPr="00245B36" w:rsidRDefault="006421D5" w:rsidP="006421D5">
                  <w:pPr>
                    <w:rPr>
                      <w:b/>
                    </w:rPr>
                  </w:pPr>
                  <w:r w:rsidRPr="00245B36">
                    <w:rPr>
                      <w:b/>
                    </w:rPr>
                    <w:t>Commentaire</w:t>
                  </w:r>
                  <w:r>
                    <w:rPr>
                      <w:b/>
                    </w:rPr>
                    <w:t>s</w:t>
                  </w:r>
                  <w:r w:rsidRPr="00245B36">
                    <w:rPr>
                      <w:b/>
                    </w:rPr>
                    <w:t xml:space="preserve"> de la commission :</w:t>
                  </w:r>
                </w:p>
              </w:tc>
              <w:tc>
                <w:tcPr>
                  <w:tcW w:w="7998" w:type="dxa"/>
                </w:tcPr>
                <w:p w:rsidR="006421D5" w:rsidRDefault="006421D5" w:rsidP="006421D5"/>
                <w:p w:rsidR="006421D5" w:rsidRDefault="006421D5" w:rsidP="006421D5"/>
              </w:tc>
            </w:tr>
          </w:tbl>
          <w:p w:rsidR="00245B36" w:rsidRPr="00C43387" w:rsidRDefault="00245B36" w:rsidP="00245B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522B7" w:rsidRPr="009522B7" w:rsidRDefault="009522B7" w:rsidP="009522B7">
            <w:pPr>
              <w:spacing w:after="0"/>
              <w:rPr>
                <w:vanish/>
              </w:rPr>
            </w:pPr>
          </w:p>
          <w:p w:rsidR="00245B36" w:rsidRPr="00C43387" w:rsidRDefault="00245B36" w:rsidP="00245B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909" w:rsidRPr="00C43387">
        <w:tc>
          <w:tcPr>
            <w:tcW w:w="10007" w:type="dxa"/>
            <w:shd w:val="clear" w:color="auto" w:fill="auto"/>
            <w:vAlign w:val="center"/>
          </w:tcPr>
          <w:p w:rsidR="00E90909" w:rsidRPr="00245B36" w:rsidRDefault="00E90909" w:rsidP="00245B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45B36" w:rsidRDefault="00245B36" w:rsidP="006421D5"/>
    <w:sectPr w:rsidR="00245B36" w:rsidSect="00245B36">
      <w:footerReference w:type="even" r:id="rId10"/>
      <w:footerReference w:type="default" r:id="rId11"/>
      <w:pgSz w:w="11906" w:h="16838"/>
      <w:pgMar w:top="180" w:right="18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FB" w:rsidRDefault="000040FB">
      <w:pPr>
        <w:spacing w:after="0" w:line="240" w:lineRule="auto"/>
      </w:pPr>
      <w:r>
        <w:separator/>
      </w:r>
    </w:p>
  </w:endnote>
  <w:endnote w:type="continuationSeparator" w:id="0">
    <w:p w:rsidR="000040FB" w:rsidRDefault="000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36" w:rsidRDefault="00245B36" w:rsidP="00245B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22B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245B36" w:rsidRDefault="00245B36" w:rsidP="00245B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36" w:rsidRDefault="00245B36" w:rsidP="00245B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22B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37376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45B36" w:rsidRPr="00836A65" w:rsidRDefault="00245B36" w:rsidP="002E119B">
    <w:pPr>
      <w:pStyle w:val="Pieddepage"/>
      <w:ind w:left="1416" w:right="360"/>
      <w:jc w:val="center"/>
      <w:rPr>
        <w:rFonts w:ascii="Verdana" w:hAnsi="Verdana"/>
        <w:color w:val="7030A0"/>
        <w:sz w:val="16"/>
        <w:szCs w:val="16"/>
        <w:lang w:val="en-US"/>
      </w:rPr>
    </w:pPr>
    <w:r w:rsidRPr="00C43387">
      <w:rPr>
        <w:rFonts w:ascii="Verdana" w:hAnsi="Verdana"/>
        <w:color w:val="7030A0"/>
        <w:sz w:val="16"/>
        <w:szCs w:val="16"/>
      </w:rPr>
      <w:t xml:space="preserve">CLEMI-Académie de Créteil. </w:t>
    </w:r>
    <w:r w:rsidR="002E119B" w:rsidRPr="00836A65">
      <w:rPr>
        <w:rFonts w:ascii="Verdana" w:hAnsi="Verdana"/>
        <w:color w:val="7030A0"/>
        <w:sz w:val="16"/>
        <w:szCs w:val="16"/>
        <w:lang w:val="en-US"/>
      </w:rPr>
      <w:t>Rectorat-4, rue Georges ENESCO-94500 Créteil</w:t>
    </w:r>
  </w:p>
  <w:p w:rsidR="00245B36" w:rsidRPr="00836A65" w:rsidRDefault="00245B36" w:rsidP="00245B36">
    <w:pPr>
      <w:pStyle w:val="Pieddepage"/>
      <w:ind w:left="1416"/>
      <w:jc w:val="center"/>
      <w:rPr>
        <w:rStyle w:val="gi"/>
        <w:rFonts w:ascii="Verdana" w:hAnsi="Verdana"/>
        <w:color w:val="7030A0"/>
        <w:sz w:val="16"/>
        <w:szCs w:val="16"/>
        <w:lang w:val="en-US"/>
      </w:rPr>
    </w:pPr>
    <w:hyperlink r:id="rId1" w:history="1">
      <w:r w:rsidRPr="00836A65">
        <w:rPr>
          <w:rStyle w:val="Lienhypertexte"/>
          <w:rFonts w:ascii="Verdana" w:hAnsi="Verdana"/>
          <w:sz w:val="16"/>
          <w:szCs w:val="16"/>
          <w:lang w:val="en-US"/>
        </w:rPr>
        <w:t>Clemicreteil@ac-creteil.fr</w:t>
      </w:r>
    </w:hyperlink>
  </w:p>
  <w:p w:rsidR="00245B36" w:rsidRDefault="00245B36" w:rsidP="00245B36">
    <w:pPr>
      <w:pStyle w:val="Pieddepage"/>
      <w:ind w:left="1416"/>
      <w:jc w:val="center"/>
      <w:rPr>
        <w:rStyle w:val="gi"/>
        <w:rFonts w:ascii="Verdana" w:hAnsi="Verdana"/>
        <w:color w:val="7030A0"/>
        <w:sz w:val="16"/>
        <w:szCs w:val="16"/>
      </w:rPr>
    </w:pPr>
    <w:r>
      <w:rPr>
        <w:rStyle w:val="gi"/>
        <w:rFonts w:ascii="Verdana" w:hAnsi="Verdana"/>
        <w:color w:val="7030A0"/>
        <w:sz w:val="16"/>
        <w:szCs w:val="16"/>
      </w:rPr>
      <w:t xml:space="preserve">A RETOURNER AVANT LE </w:t>
    </w:r>
    <w:r w:rsidR="00265817">
      <w:rPr>
        <w:rStyle w:val="gi"/>
        <w:rFonts w:ascii="Verdana" w:hAnsi="Verdana"/>
        <w:color w:val="7030A0"/>
        <w:sz w:val="16"/>
        <w:szCs w:val="16"/>
      </w:rPr>
      <w:t>10</w:t>
    </w:r>
    <w:r>
      <w:rPr>
        <w:rStyle w:val="gi"/>
        <w:rFonts w:ascii="Verdana" w:hAnsi="Verdana"/>
        <w:color w:val="7030A0"/>
        <w:sz w:val="16"/>
        <w:szCs w:val="16"/>
      </w:rPr>
      <w:t xml:space="preserve"> JUIN </w:t>
    </w:r>
    <w:r w:rsidR="002E119B">
      <w:rPr>
        <w:rStyle w:val="gi"/>
        <w:rFonts w:ascii="Verdana" w:hAnsi="Verdana"/>
        <w:color w:val="7030A0"/>
        <w:sz w:val="16"/>
        <w:szCs w:val="16"/>
      </w:rPr>
      <w:t>2013</w:t>
    </w:r>
  </w:p>
  <w:p w:rsidR="00F549DE" w:rsidRPr="00C43387" w:rsidRDefault="00F549DE" w:rsidP="00836A65">
    <w:pPr>
      <w:pStyle w:val="Pieddepage"/>
      <w:ind w:left="1416"/>
      <w:jc w:val="both"/>
      <w:rPr>
        <w:rFonts w:ascii="Verdana" w:hAnsi="Verdana"/>
        <w:color w:val="7030A0"/>
        <w:sz w:val="16"/>
        <w:szCs w:val="16"/>
      </w:rPr>
    </w:pPr>
    <w:r w:rsidRPr="00F549DE">
      <w:rPr>
        <w:rStyle w:val="gi"/>
        <w:rFonts w:ascii="Verdana" w:hAnsi="Verdana"/>
        <w:color w:val="7030A0"/>
        <w:sz w:val="16"/>
        <w:szCs w:val="16"/>
        <w:highlight w:val="yellow"/>
      </w:rPr>
      <w:t>Merci de renvoyer ce fichier enregistré sous : nometablis</w:t>
    </w:r>
    <w:r>
      <w:rPr>
        <w:rStyle w:val="gi"/>
        <w:rFonts w:ascii="Verdana" w:hAnsi="Verdana"/>
        <w:color w:val="7030A0"/>
        <w:sz w:val="16"/>
        <w:szCs w:val="16"/>
        <w:highlight w:val="yellow"/>
      </w:rPr>
      <w:t>s</w:t>
    </w:r>
    <w:r w:rsidRPr="00F549DE">
      <w:rPr>
        <w:rStyle w:val="gi"/>
        <w:rFonts w:ascii="Verdana" w:hAnsi="Verdana"/>
        <w:color w:val="7030A0"/>
        <w:sz w:val="16"/>
        <w:szCs w:val="16"/>
        <w:highlight w:val="yellow"/>
      </w:rPr>
      <w:t>ement_PEM13-14.docx</w:t>
    </w:r>
    <w:r w:rsidR="00836A65">
      <w:rPr>
        <w:rStyle w:val="gi"/>
        <w:rFonts w:ascii="Verdana" w:hAnsi="Verdana"/>
        <w:color w:val="7030A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FB" w:rsidRDefault="000040FB">
      <w:pPr>
        <w:spacing w:after="0" w:line="240" w:lineRule="auto"/>
      </w:pPr>
      <w:r>
        <w:separator/>
      </w:r>
    </w:p>
  </w:footnote>
  <w:footnote w:type="continuationSeparator" w:id="0">
    <w:p w:rsidR="000040FB" w:rsidRDefault="000040FB">
      <w:pPr>
        <w:spacing w:after="0" w:line="240" w:lineRule="auto"/>
      </w:pPr>
      <w:r>
        <w:continuationSeparator/>
      </w:r>
    </w:p>
  </w:footnote>
  <w:footnote w:id="1">
    <w:p w:rsidR="00836A65" w:rsidRDefault="00836A65" w:rsidP="00836A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90909">
        <w:rPr>
          <w:rFonts w:ascii="Arial" w:hAnsi="Arial" w:cs="Arial"/>
          <w:sz w:val="18"/>
          <w:szCs w:val="18"/>
        </w:rPr>
        <w:t>Reconduction : votre projet était classe à PEM en 2012-13.</w:t>
      </w:r>
      <w:r>
        <w:t xml:space="preserve"> </w:t>
      </w:r>
    </w:p>
  </w:footnote>
  <w:footnote w:id="2">
    <w:p w:rsidR="00836A65" w:rsidRDefault="00836A65" w:rsidP="00836A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75D1C">
        <w:rPr>
          <w:sz w:val="20"/>
        </w:rPr>
        <w:t xml:space="preserve">Partenariats autres </w:t>
      </w:r>
      <w:r>
        <w:rPr>
          <w:sz w:val="20"/>
        </w:rPr>
        <w:t>que celui envisagé avec le CLEMI</w:t>
      </w:r>
      <w:r w:rsidRPr="00E75D1C">
        <w:rPr>
          <w:sz w:val="20"/>
        </w:rPr>
        <w:t>-Créteil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9C0"/>
    <w:multiLevelType w:val="hybridMultilevel"/>
    <w:tmpl w:val="701C6F28"/>
    <w:lvl w:ilvl="0" w:tplc="5EEA5DA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42"/>
    <w:rsid w:val="000040FB"/>
    <w:rsid w:val="00084DFC"/>
    <w:rsid w:val="00245B36"/>
    <w:rsid w:val="00265817"/>
    <w:rsid w:val="002E119B"/>
    <w:rsid w:val="0037376D"/>
    <w:rsid w:val="006421D5"/>
    <w:rsid w:val="00836A65"/>
    <w:rsid w:val="009522B7"/>
    <w:rsid w:val="00A65310"/>
    <w:rsid w:val="00DD021E"/>
    <w:rsid w:val="00E90909"/>
    <w:rsid w:val="00F549D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909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unhideWhenUsed/>
    <w:rsid w:val="00BC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i">
    <w:name w:val="gi"/>
    <w:basedOn w:val="Policepardfaut"/>
    <w:rsid w:val="00BC4EF4"/>
  </w:style>
  <w:style w:type="table" w:styleId="Grilledutableau">
    <w:name w:val="Table Grid"/>
    <w:basedOn w:val="TableauNormal"/>
    <w:rsid w:val="00A953D3"/>
    <w:pPr>
      <w:spacing w:after="200" w:line="276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A953D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D1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E75D1C"/>
    <w:rPr>
      <w:rFonts w:ascii="Calibri" w:eastAsia="Calibri" w:hAnsi="Calibri"/>
      <w:sz w:val="24"/>
      <w:szCs w:val="24"/>
      <w:lang w:eastAsia="en-US"/>
    </w:rPr>
  </w:style>
  <w:style w:type="character" w:styleId="Appelnotedebasdep">
    <w:name w:val="footnote reference"/>
    <w:uiPriority w:val="99"/>
    <w:semiHidden/>
    <w:unhideWhenUsed/>
    <w:rsid w:val="00E75D1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5D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D1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semiHidden/>
    <w:unhideWhenUsed/>
    <w:rsid w:val="00E7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909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unhideWhenUsed/>
    <w:rsid w:val="00BC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i">
    <w:name w:val="gi"/>
    <w:basedOn w:val="Policepardfaut"/>
    <w:rsid w:val="00BC4EF4"/>
  </w:style>
  <w:style w:type="table" w:styleId="Grilledutableau">
    <w:name w:val="Table Grid"/>
    <w:basedOn w:val="TableauNormal"/>
    <w:rsid w:val="00A953D3"/>
    <w:pPr>
      <w:spacing w:after="200" w:line="276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A953D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D1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E75D1C"/>
    <w:rPr>
      <w:rFonts w:ascii="Calibri" w:eastAsia="Calibri" w:hAnsi="Calibri"/>
      <w:sz w:val="24"/>
      <w:szCs w:val="24"/>
      <w:lang w:eastAsia="en-US"/>
    </w:rPr>
  </w:style>
  <w:style w:type="character" w:styleId="Appelnotedebasdep">
    <w:name w:val="footnote reference"/>
    <w:uiPriority w:val="99"/>
    <w:semiHidden/>
    <w:unhideWhenUsed/>
    <w:rsid w:val="00E75D1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5D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D1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semiHidden/>
    <w:unhideWhenUsed/>
    <w:rsid w:val="00E7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micreteil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de   Classe à projet d’éducation aux médias </vt:lpstr>
      <vt:lpstr>Projet de   Classe à projet d’éducation aux médias </vt:lpstr>
    </vt:vector>
  </TitlesOfParts>
  <Company>ACADEMIE de CRETEIL CLEMI</Company>
  <LinksUpToDate>false</LinksUpToDate>
  <CharactersWithSpaces>1876</CharactersWithSpaces>
  <SharedDoc>false</SharedDoc>
  <HLinks>
    <vt:vector size="6" baseType="variant">
      <vt:variant>
        <vt:i4>2621513</vt:i4>
      </vt:variant>
      <vt:variant>
        <vt:i4>5</vt:i4>
      </vt:variant>
      <vt:variant>
        <vt:i4>0</vt:i4>
      </vt:variant>
      <vt:variant>
        <vt:i4>5</vt:i4>
      </vt:variant>
      <vt:variant>
        <vt:lpwstr>mailto:Clemicreteil@ac-creteil.fr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  Classe à projet d’éducation aux médias </dc:title>
  <dc:subject/>
  <dc:creator>Sony Pierre</dc:creator>
  <cp:keywords/>
  <cp:lastModifiedBy>Elodie GAUTIER</cp:lastModifiedBy>
  <cp:revision>2</cp:revision>
  <dcterms:created xsi:type="dcterms:W3CDTF">2013-05-15T15:31:00Z</dcterms:created>
  <dcterms:modified xsi:type="dcterms:W3CDTF">2013-05-15T15:31:00Z</dcterms:modified>
</cp:coreProperties>
</file>